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A5" w:rsidRPr="00E03CA5" w:rsidRDefault="00E03CA5" w:rsidP="00E03CA5">
      <w:pPr>
        <w:spacing w:after="0"/>
        <w:jc w:val="center"/>
        <w:rPr>
          <w:caps/>
        </w:rPr>
      </w:pPr>
      <w:r w:rsidRPr="00E03CA5">
        <w:rPr>
          <w:caps/>
        </w:rPr>
        <w:t>zoznam prijatých žiadostí v zmysle výzvy č. 4</w:t>
      </w:r>
      <w:r w:rsidR="00AA4C50">
        <w:rPr>
          <w:caps/>
        </w:rPr>
        <w:t>/2</w:t>
      </w:r>
    </w:p>
    <w:p w:rsidR="00E03CA5" w:rsidRDefault="00E03CA5" w:rsidP="00E03CA5">
      <w:pPr>
        <w:spacing w:after="0"/>
        <w:jc w:val="center"/>
        <w:rPr>
          <w:caps/>
        </w:rPr>
      </w:pPr>
      <w:r w:rsidRPr="00E03CA5">
        <w:rPr>
          <w:caps/>
        </w:rPr>
        <w:t>na predkladanie žiadostí o poskytnutie dotácie z rozpočtu mesta Galanta</w:t>
      </w:r>
      <w:r w:rsidR="00AA4C50">
        <w:rPr>
          <w:caps/>
        </w:rPr>
        <w:t xml:space="preserve"> na rok 2022</w:t>
      </w:r>
      <w:r w:rsidRPr="00E03CA5">
        <w:rPr>
          <w:caps/>
        </w:rPr>
        <w:t xml:space="preserve"> pre sociálnu oblasť </w:t>
      </w:r>
      <w:r w:rsidR="00AA4C50">
        <w:rPr>
          <w:caps/>
        </w:rPr>
        <w:t xml:space="preserve"> a podporu verejného zdravia </w:t>
      </w:r>
    </w:p>
    <w:p w:rsidR="00E03CA5" w:rsidRDefault="00E03CA5" w:rsidP="00E03CA5">
      <w:pPr>
        <w:spacing w:after="0"/>
        <w:jc w:val="center"/>
        <w:rPr>
          <w:caps/>
        </w:rPr>
      </w:pPr>
    </w:p>
    <w:p w:rsidR="00A12569" w:rsidRPr="00A12569" w:rsidRDefault="00A12569" w:rsidP="00E03CA5">
      <w:pPr>
        <w:spacing w:after="0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9"/>
        <w:gridCol w:w="1794"/>
        <w:gridCol w:w="2873"/>
        <w:gridCol w:w="1256"/>
        <w:gridCol w:w="1287"/>
        <w:gridCol w:w="1323"/>
      </w:tblGrid>
      <w:tr w:rsidR="00A12569" w:rsidTr="00AA4C50">
        <w:tc>
          <w:tcPr>
            <w:tcW w:w="562" w:type="dxa"/>
          </w:tcPr>
          <w:p w:rsidR="00A12569" w:rsidRP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6EA5">
              <w:rPr>
                <w:b/>
                <w:sz w:val="20"/>
                <w:szCs w:val="20"/>
              </w:rPr>
              <w:t>P.č</w:t>
            </w:r>
            <w:proofErr w:type="spellEnd"/>
            <w:r w:rsidRPr="00056E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12569" w:rsidRP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5812" w:type="dxa"/>
          </w:tcPr>
          <w:p w:rsidR="00A12569" w:rsidRP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Názov a účel projektu</w:t>
            </w:r>
          </w:p>
        </w:tc>
        <w:tc>
          <w:tcPr>
            <w:tcW w:w="1701" w:type="dxa"/>
          </w:tcPr>
          <w:p w:rsidR="00A12569" w:rsidRP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Výška celkových nákladov projektu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A12569" w:rsidRP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Požadovaná dotácia na 2022</w:t>
            </w:r>
          </w:p>
        </w:tc>
        <w:tc>
          <w:tcPr>
            <w:tcW w:w="1525" w:type="dxa"/>
          </w:tcPr>
          <w:p w:rsidR="00056EA5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Vyradená/</w:t>
            </w:r>
          </w:p>
          <w:p w:rsidR="00A12569" w:rsidRDefault="00A12569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Nevyradená</w:t>
            </w:r>
          </w:p>
          <w:p w:rsidR="00FC11C7" w:rsidRPr="00056EA5" w:rsidRDefault="00FC11C7" w:rsidP="00056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C50" w:rsidTr="00AA4C50">
        <w:tc>
          <w:tcPr>
            <w:tcW w:w="562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</w:tcPr>
          <w:p w:rsidR="00AA4C50" w:rsidRPr="00056EA5" w:rsidRDefault="00AA4C50" w:rsidP="00056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Klub pre integráciu osôb so zdravotným postihnutím</w:t>
            </w:r>
          </w:p>
        </w:tc>
        <w:tc>
          <w:tcPr>
            <w:tcW w:w="5812" w:type="dxa"/>
          </w:tcPr>
          <w:p w:rsidR="00AA4C50" w:rsidRPr="00056EA5" w:rsidRDefault="00AA4C50" w:rsidP="00AA4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Rekondičný pobyt pre </w:t>
            </w:r>
            <w:r>
              <w:rPr>
                <w:sz w:val="20"/>
                <w:szCs w:val="20"/>
              </w:rPr>
              <w:t xml:space="preserve">ťažko zdravotne postihnuté deti i dospelých z Galanty s </w:t>
            </w:r>
            <w:proofErr w:type="spellStart"/>
            <w:r>
              <w:rPr>
                <w:sz w:val="20"/>
                <w:szCs w:val="20"/>
              </w:rPr>
              <w:t>doprovodom</w:t>
            </w:r>
            <w:proofErr w:type="spellEnd"/>
          </w:p>
        </w:tc>
        <w:tc>
          <w:tcPr>
            <w:tcW w:w="1701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3 540,-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1 500,-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525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Nevyradená</w:t>
            </w:r>
          </w:p>
        </w:tc>
      </w:tr>
      <w:tr w:rsidR="00AA4C50" w:rsidTr="00AA4C50">
        <w:tc>
          <w:tcPr>
            <w:tcW w:w="562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AA4C50" w:rsidRDefault="00AA4C50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Galantské osvetové stredisko</w:t>
            </w:r>
          </w:p>
        </w:tc>
        <w:tc>
          <w:tcPr>
            <w:tcW w:w="5812" w:type="dxa"/>
          </w:tcPr>
          <w:p w:rsidR="00AA4C50" w:rsidRDefault="00AA4C50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 – zdravotná osveta</w:t>
            </w:r>
          </w:p>
          <w:p w:rsidR="00AA4C50" w:rsidRDefault="009E5E7D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aktivít zameraná na ochranu zdravia obyvateľov mesta, propagáciu zdravého životného štýlu a prevenciu proti civilizačným ochoreniam</w:t>
            </w:r>
          </w:p>
        </w:tc>
        <w:tc>
          <w:tcPr>
            <w:tcW w:w="1701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3 000,- €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2 400,- </w:t>
            </w:r>
            <w:r w:rsidR="00AC6F66">
              <w:rPr>
                <w:sz w:val="20"/>
                <w:szCs w:val="20"/>
              </w:rPr>
              <w:t>€</w:t>
            </w:r>
            <w:bookmarkStart w:id="0" w:name="_GoBack"/>
            <w:bookmarkEnd w:id="0"/>
          </w:p>
        </w:tc>
        <w:tc>
          <w:tcPr>
            <w:tcW w:w="1525" w:type="dxa"/>
          </w:tcPr>
          <w:p w:rsidR="00AA4C50" w:rsidRPr="00AA4C50" w:rsidRDefault="00AA4C50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Nevyradená</w:t>
            </w:r>
          </w:p>
        </w:tc>
      </w:tr>
      <w:tr w:rsidR="00A12569" w:rsidTr="00AA4C50">
        <w:tc>
          <w:tcPr>
            <w:tcW w:w="562" w:type="dxa"/>
          </w:tcPr>
          <w:p w:rsidR="00A12569" w:rsidRPr="00056EA5" w:rsidRDefault="00AA4C50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A12569" w:rsidRPr="00056EA5" w:rsidRDefault="00A12569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Galantské osvetové stredisko</w:t>
            </w:r>
          </w:p>
        </w:tc>
        <w:tc>
          <w:tcPr>
            <w:tcW w:w="5812" w:type="dxa"/>
          </w:tcPr>
          <w:p w:rsidR="00A12569" w:rsidRPr="00056EA5" w:rsidRDefault="00A12569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Aktívne starnutie</w:t>
            </w:r>
          </w:p>
          <w:p w:rsidR="00A12569" w:rsidRPr="00056EA5" w:rsidRDefault="00A12569" w:rsidP="00AA4C50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Podpora voľnočasových aktivít</w:t>
            </w:r>
            <w:r w:rsidR="00056EA5" w:rsidRPr="00056EA5">
              <w:rPr>
                <w:sz w:val="20"/>
                <w:szCs w:val="20"/>
              </w:rPr>
              <w:t xml:space="preserve"> so zameraním na umelecko-tvorivú činnosť seniorov </w:t>
            </w:r>
            <w:r w:rsidR="00AA4C50">
              <w:rPr>
                <w:sz w:val="20"/>
                <w:szCs w:val="20"/>
              </w:rPr>
              <w:t>a vitality seniorov</w:t>
            </w:r>
          </w:p>
        </w:tc>
        <w:tc>
          <w:tcPr>
            <w:tcW w:w="1701" w:type="dxa"/>
          </w:tcPr>
          <w:p w:rsidR="00A12569" w:rsidRPr="00056EA5" w:rsidRDefault="00AA4C50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1 000,-</w:t>
            </w:r>
            <w:r w:rsidR="00056EA5" w:rsidRPr="00056EA5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A12569" w:rsidRPr="00056EA5" w:rsidRDefault="00AA4C50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800,- </w:t>
            </w:r>
            <w:r w:rsidR="00056EA5" w:rsidRPr="00056EA5">
              <w:rPr>
                <w:sz w:val="20"/>
                <w:szCs w:val="20"/>
              </w:rPr>
              <w:t>€</w:t>
            </w:r>
          </w:p>
        </w:tc>
        <w:tc>
          <w:tcPr>
            <w:tcW w:w="1525" w:type="dxa"/>
          </w:tcPr>
          <w:p w:rsidR="00A12569" w:rsidRPr="00056EA5" w:rsidRDefault="00056EA5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Nevyradená</w:t>
            </w:r>
          </w:p>
        </w:tc>
      </w:tr>
    </w:tbl>
    <w:p w:rsidR="00E03CA5" w:rsidRPr="00A12569" w:rsidRDefault="00E03CA5" w:rsidP="00056EA5">
      <w:pPr>
        <w:spacing w:after="0"/>
        <w:jc w:val="center"/>
      </w:pPr>
    </w:p>
    <w:sectPr w:rsidR="00E03CA5" w:rsidRPr="00A12569" w:rsidSect="00AA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5"/>
    <w:rsid w:val="00056EA5"/>
    <w:rsid w:val="001B553E"/>
    <w:rsid w:val="00801CB5"/>
    <w:rsid w:val="009E5E7D"/>
    <w:rsid w:val="00A12569"/>
    <w:rsid w:val="00AA4C50"/>
    <w:rsid w:val="00AB2118"/>
    <w:rsid w:val="00AC0E60"/>
    <w:rsid w:val="00AC6F66"/>
    <w:rsid w:val="00AD5E07"/>
    <w:rsid w:val="00AF632D"/>
    <w:rsid w:val="00B35469"/>
    <w:rsid w:val="00C54708"/>
    <w:rsid w:val="00D02EF3"/>
    <w:rsid w:val="00E03CA5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83DB-8CC9-40B9-9994-02808C5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1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11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A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Molnáriová</dc:creator>
  <cp:keywords/>
  <dc:description/>
  <cp:lastModifiedBy>Veronika Bottkova</cp:lastModifiedBy>
  <cp:revision>2</cp:revision>
  <cp:lastPrinted>2022-06-06T09:10:00Z</cp:lastPrinted>
  <dcterms:created xsi:type="dcterms:W3CDTF">2022-06-06T09:34:00Z</dcterms:created>
  <dcterms:modified xsi:type="dcterms:W3CDTF">2022-06-06T09:34:00Z</dcterms:modified>
</cp:coreProperties>
</file>